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Carlos Durana, Ph.D., M.Ac.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4915 St. Elmo Ave., Suite 504 - Room 7C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Bethesda, MD 20814</w:t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301-654-0800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2265 Cedar Cove Court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Reston, VA 20191</w:t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703-408-4965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703-620-0420 (FAX)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Title"/>
        <w:spacing w:after="160" w:line="259.20000000000005" w:lineRule="auto"/>
        <w:rPr>
          <w:sz w:val="24"/>
          <w:szCs w:val="24"/>
          <w:u w:val="single"/>
        </w:rPr>
      </w:pPr>
      <w:bookmarkStart w:colFirst="0" w:colLast="0" w:name="_heading=h.7l8cdthxldrp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INTAKE FORM - I</w:t>
      </w:r>
      <w:r w:rsidDel="00000000" w:rsidR="00000000" w:rsidRPr="00000000">
        <w:rPr>
          <w:sz w:val="24"/>
          <w:szCs w:val="24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.20000000000005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 de Admisión de Paciente Nuevo </w:t>
      </w:r>
      <w:r w:rsidDel="00000000" w:rsidR="00000000" w:rsidRPr="00000000">
        <w:rPr>
          <w:vertAlign w:val="baseline"/>
          <w:rtl w:val="0"/>
        </w:rPr>
        <w:t xml:space="preserve">(Por favor escriba claramente)  Fecha ___</w:t>
      </w:r>
    </w:p>
    <w:p w:rsidR="00000000" w:rsidDel="00000000" w:rsidP="00000000" w:rsidRDefault="00000000" w:rsidRPr="00000000" w14:paraId="0000000C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Nombre___________________________________   Teléfono de Casa ______________</w:t>
      </w:r>
    </w:p>
    <w:p w:rsidR="00000000" w:rsidDel="00000000" w:rsidP="00000000" w:rsidRDefault="00000000" w:rsidRPr="00000000" w14:paraId="0000000D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Dirección__________________________________   Celular ______________________</w:t>
      </w:r>
    </w:p>
    <w:p w:rsidR="00000000" w:rsidDel="00000000" w:rsidP="00000000" w:rsidRDefault="00000000" w:rsidRPr="00000000" w14:paraId="0000000E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Ciudad____________ Estado ___ Código Postal ______ Teléfono de Trabajo _________</w:t>
      </w:r>
    </w:p>
    <w:p w:rsidR="00000000" w:rsidDel="00000000" w:rsidP="00000000" w:rsidRDefault="00000000" w:rsidRPr="00000000" w14:paraId="0000000F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Dirección de Correo Electrónico_____________________________________________</w:t>
      </w:r>
    </w:p>
    <w:p w:rsidR="00000000" w:rsidDel="00000000" w:rsidP="00000000" w:rsidRDefault="00000000" w:rsidRPr="00000000" w14:paraId="00000010">
      <w:pPr>
        <w:spacing w:after="160" w:line="259.20000000000005" w:lineRule="auto"/>
        <w:rPr/>
      </w:pPr>
      <w:r w:rsidDel="00000000" w:rsidR="00000000" w:rsidRPr="00000000">
        <w:rPr>
          <w:vertAlign w:val="baseline"/>
          <w:rtl w:val="0"/>
        </w:rPr>
        <w:t xml:space="preserve">Ocupación ____________________ Email_____________________________________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 de Nacimiento __/__/____Edad__ Sexo ____</w:t>
      </w:r>
    </w:p>
    <w:p w:rsidR="00000000" w:rsidDel="00000000" w:rsidP="00000000" w:rsidRDefault="00000000" w:rsidRPr="00000000" w14:paraId="00000012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Altura ____________ Peso __________  Referido por __________________________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emergencia notificar a____________________________________________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Vínculo 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Teléfono de Casa ____________ Teléfono Trabajo____________ Celular__________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Doctor _____________________________ Teléfono del Doctor 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Dirección 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Calle</w:t>
        <w:tab/>
        <w:tab/>
        <w:t xml:space="preserve">                         Ciudad                 Estado    Código Postal</w:t>
      </w:r>
    </w:p>
    <w:p w:rsidR="00000000" w:rsidDel="00000000" w:rsidP="00000000" w:rsidRDefault="00000000" w:rsidRPr="00000000" w14:paraId="00000019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Motivo de la visita de hoy?  _________________________________________________</w:t>
      </w:r>
    </w:p>
    <w:p w:rsidR="00000000" w:rsidDel="00000000" w:rsidP="00000000" w:rsidRDefault="00000000" w:rsidRPr="00000000" w14:paraId="0000001A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cuánto tiempo ha tenido esta condición? _________ La ha sufrido en el pasado? ____</w:t>
      </w:r>
    </w:p>
    <w:p w:rsidR="00000000" w:rsidDel="00000000" w:rsidP="00000000" w:rsidRDefault="00000000" w:rsidRPr="00000000" w14:paraId="0000001C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responder “si”, mencione cuándo __________________________________________</w:t>
      </w:r>
    </w:p>
    <w:p w:rsidR="00000000" w:rsidDel="00000000" w:rsidP="00000000" w:rsidRDefault="00000000" w:rsidRPr="00000000" w14:paraId="0000001D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la hace mejorar? _____________________________________________________</w:t>
      </w:r>
    </w:p>
    <w:p w:rsidR="00000000" w:rsidDel="00000000" w:rsidP="00000000" w:rsidRDefault="00000000" w:rsidRPr="00000000" w14:paraId="0000001E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la empeora?  _____________________________________________________</w:t>
      </w:r>
    </w:p>
    <w:p w:rsidR="00000000" w:rsidDel="00000000" w:rsidP="00000000" w:rsidRDefault="00000000" w:rsidRPr="00000000" w14:paraId="0000001F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 condición está…   empeorando___ mejorando___ es constante___ va y viene___</w:t>
      </w:r>
    </w:p>
    <w:p w:rsidR="00000000" w:rsidDel="00000000" w:rsidP="00000000" w:rsidRDefault="00000000" w:rsidRPr="00000000" w14:paraId="00000020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aplicar, circula un número para indicar tu nivel de dificultad.   </w:t>
      </w:r>
    </w:p>
    <w:p w:rsidR="00000000" w:rsidDel="00000000" w:rsidP="00000000" w:rsidRDefault="00000000" w:rsidRPr="00000000" w14:paraId="00000021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Mínimo = 1 2 3 4 5 6 7 8 9 10 = Extremo</w:t>
      </w:r>
    </w:p>
    <w:p w:rsidR="00000000" w:rsidDel="00000000" w:rsidP="00000000" w:rsidRDefault="00000000" w:rsidRPr="00000000" w14:paraId="00000022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 tienes un diagnóstico, cuál es? ___________________________________________</w:t>
      </w:r>
    </w:p>
    <w:p w:rsidR="00000000" w:rsidDel="00000000" w:rsidP="00000000" w:rsidRDefault="00000000" w:rsidRPr="00000000" w14:paraId="00000023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Médico que lo diagnosticó __________________________________  </w:t>
      </w:r>
      <w:r w:rsidDel="00000000" w:rsidR="00000000" w:rsidRPr="00000000">
        <w:rPr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Hay otros profesionales de la salud tratando esta condición?    S / N _____</w:t>
      </w:r>
    </w:p>
    <w:p w:rsidR="00000000" w:rsidDel="00000000" w:rsidP="00000000" w:rsidRDefault="00000000" w:rsidRPr="00000000" w14:paraId="00000025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Estás bajo el cuidado de otro médico por otros problemas?  (Mencionar problema y médico) _______________________________________________________________</w:t>
      </w:r>
    </w:p>
    <w:p w:rsidR="00000000" w:rsidDel="00000000" w:rsidP="00000000" w:rsidRDefault="00000000" w:rsidRPr="00000000" w14:paraId="00000026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tipo de tratamientos has probado?  ______________________________________</w:t>
      </w:r>
    </w:p>
    <w:p w:rsidR="00000000" w:rsidDel="00000000" w:rsidP="00000000" w:rsidRDefault="00000000" w:rsidRPr="00000000" w14:paraId="00000028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estaba ocurriendo en tu vida cuando comenzaron tus dificultades?  ______________</w:t>
      </w:r>
    </w:p>
    <w:p w:rsidR="00000000" w:rsidDel="00000000" w:rsidP="00000000" w:rsidRDefault="00000000" w:rsidRPr="00000000" w14:paraId="0000002A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favor, describe cualquier evento(s) importante(s) que estaba ocurriendo en tu vida en ese momento o que haya ocurrido después y que contribuyó a tus dificultades__________</w:t>
      </w:r>
    </w:p>
    <w:p w:rsidR="00000000" w:rsidDel="00000000" w:rsidP="00000000" w:rsidRDefault="00000000" w:rsidRPr="00000000" w14:paraId="0000002C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favor, lista todos los medicamentos, hormonas, laxantes, hierbas, homeopáticos y suplementos vitamínicos que estás tomando y por cuál motivo. _____________________</w:t>
      </w:r>
    </w:p>
    <w:p w:rsidR="00000000" w:rsidDel="00000000" w:rsidP="00000000" w:rsidRDefault="00000000" w:rsidRPr="00000000" w14:paraId="0000002E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favor, menciona alergias a cualquier medicamento ___________________________</w:t>
      </w:r>
    </w:p>
    <w:p w:rsidR="00000000" w:rsidDel="00000000" w:rsidP="00000000" w:rsidRDefault="00000000" w:rsidRPr="00000000" w14:paraId="00000031">
      <w:pPr>
        <w:spacing w:after="160" w:line="259.20000000000005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2">
      <w:pPr>
        <w:pStyle w:val="Heading1"/>
        <w:spacing w:after="160" w:line="259.20000000000005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Historia Médica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 de tu último examen físico _________  Quién lo realizó? __________________</w:t>
      </w:r>
    </w:p>
    <w:p w:rsidR="00000000" w:rsidDel="00000000" w:rsidP="00000000" w:rsidRDefault="00000000" w:rsidRPr="00000000" w14:paraId="00000034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Cirugías y fechas  _________________________________________________________</w:t>
      </w:r>
    </w:p>
    <w:p w:rsidR="00000000" w:rsidDel="00000000" w:rsidP="00000000" w:rsidRDefault="00000000" w:rsidRPr="00000000" w14:paraId="00000035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Accidentes, hospitalizaciones y traumas significantes con sus respectivas fechas:  ______</w:t>
      </w:r>
    </w:p>
    <w:p w:rsidR="00000000" w:rsidDel="00000000" w:rsidP="00000000" w:rsidRDefault="00000000" w:rsidRPr="00000000" w14:paraId="00000038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spacing w:after="160" w:line="259.20000000000005" w:lineRule="auto"/>
        <w:rPr/>
      </w:pPr>
      <w:r w:rsidDel="00000000" w:rsidR="00000000" w:rsidRPr="00000000">
        <w:rPr>
          <w:vertAlign w:val="baseline"/>
          <w:rtl w:val="0"/>
        </w:rPr>
        <w:t xml:space="preserve">Tienes o has tenido (circula y menciona el año):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pos="1170"/>
              </w:tabs>
              <w:ind w:left="0" w:right="-660" w:firstLine="0"/>
              <w:rPr/>
            </w:pPr>
            <w:r w:rsidDel="00000000" w:rsidR="00000000" w:rsidRPr="00000000">
              <w:rPr>
                <w:rtl w:val="0"/>
              </w:rPr>
              <w:t xml:space="preserve">SIDA, CRS o VIH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Fiebre Reumática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Cáncer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pos="1170"/>
              </w:tabs>
              <w:ind w:left="0" w:right="-660" w:firstLine="0"/>
              <w:rPr/>
            </w:pPr>
            <w:r w:rsidDel="00000000" w:rsidR="00000000" w:rsidRPr="00000000">
              <w:rPr>
                <w:rtl w:val="0"/>
              </w:rPr>
              <w:t xml:space="preserve">Dislexia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de tiroides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Hepatitis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pos="1170"/>
              </w:tabs>
              <w:ind w:left="0" w:right="-660" w:firstLine="0"/>
              <w:rPr/>
            </w:pPr>
            <w:r w:rsidDel="00000000" w:rsidR="00000000" w:rsidRPr="00000000">
              <w:rPr>
                <w:rtl w:val="0"/>
              </w:rPr>
              <w:t xml:space="preserve">IDADHD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Hemofilia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del hígado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1170"/>
              </w:tabs>
              <w:ind w:left="0" w:right="-1170" w:firstLine="0"/>
              <w:rPr/>
            </w:pPr>
            <w:r w:rsidDel="00000000" w:rsidR="00000000" w:rsidRPr="00000000">
              <w:rPr>
                <w:rtl w:val="0"/>
              </w:rPr>
              <w:t xml:space="preserve">Enfermedades Sexualmente Transmitidas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de riñón o vejiga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Úlcera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Epilepsia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Depresión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Cálculos Biliares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Fiebre Escarlata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Ansiedad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Pérdida de peso repentina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Neuralgia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Enfisema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Transfusiones de sangre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Hemorroides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Neumonía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Mononucleosis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Eczema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Ictericia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Urticaria/Erupción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Presión arterial alta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Rubéola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Bronquitis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Colesterol 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Pancreatitis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Diverticulosis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cardíacos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Tuberculosis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spacing w:after="160"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Alguna vez has tomado corticoesteroides suprarrenales (cortisona, prednisona, etc.)? S/N______  Por cuánto tiempo ______________________________</w:t>
      </w:r>
    </w:p>
    <w:p w:rsidR="00000000" w:rsidDel="00000000" w:rsidP="00000000" w:rsidRDefault="00000000" w:rsidRPr="00000000" w14:paraId="00000064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Cuántos tratamientos con antibióticos has tenido?    ________</w:t>
      </w:r>
    </w:p>
    <w:p w:rsidR="00000000" w:rsidDel="00000000" w:rsidP="00000000" w:rsidRDefault="00000000" w:rsidRPr="00000000" w14:paraId="00000065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Tienes empastes plateados de amalgama? ________</w:t>
      </w:r>
    </w:p>
    <w:p w:rsidR="00000000" w:rsidDel="00000000" w:rsidP="00000000" w:rsidRDefault="00000000" w:rsidRPr="00000000" w14:paraId="00000066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Historia inusual de Partos (parto prolongado, forceps, Cesárea, etc.)?  _______________</w:t>
      </w:r>
      <w:r w:rsidDel="00000000" w:rsidR="00000000" w:rsidRPr="00000000">
        <w:rPr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Lista accidentes/cirugías y lugar de las cicatrices  _______________________________</w:t>
      </w:r>
    </w:p>
    <w:p w:rsidR="00000000" w:rsidDel="00000000" w:rsidP="00000000" w:rsidRDefault="00000000" w:rsidRPr="00000000" w14:paraId="00000068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9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vacunas te han colocado?    Tétano (</w:t>
      </w:r>
      <w:r w:rsidDel="00000000" w:rsidR="00000000" w:rsidRPr="00000000">
        <w:rPr>
          <w:i w:val="1"/>
          <w:vertAlign w:val="baseline"/>
          <w:rtl w:val="0"/>
        </w:rPr>
        <w:t xml:space="preserve">lockjaw</w:t>
      </w:r>
      <w:r w:rsidDel="00000000" w:rsidR="00000000" w:rsidRPr="00000000">
        <w:rPr>
          <w:vertAlign w:val="baseline"/>
          <w:rtl w:val="0"/>
        </w:rPr>
        <w:t xml:space="preserve">) ___  Viruela ___  Diftéria ___</w:t>
      </w:r>
    </w:p>
    <w:p w:rsidR="00000000" w:rsidDel="00000000" w:rsidP="00000000" w:rsidRDefault="00000000" w:rsidRPr="00000000" w14:paraId="0000006A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Poliomelitis ___  Pertussis (tos ferina) ___  Rubéola (Sarampión) ___  </w:t>
      </w:r>
    </w:p>
    <w:p w:rsidR="00000000" w:rsidDel="00000000" w:rsidP="00000000" w:rsidRDefault="00000000" w:rsidRPr="00000000" w14:paraId="0000006B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Gripe ___  Otra ___________</w:t>
      </w:r>
    </w:p>
    <w:p w:rsidR="00000000" w:rsidDel="00000000" w:rsidP="00000000" w:rsidRDefault="00000000" w:rsidRPr="00000000" w14:paraId="0000006C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vacunas te han colocado en el último año?  ________________________________</w:t>
      </w:r>
    </w:p>
    <w:p w:rsidR="00000000" w:rsidDel="00000000" w:rsidP="00000000" w:rsidRDefault="00000000" w:rsidRPr="00000000" w14:paraId="0000006D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viajado fuera del país. Dónde? __________________________________</w:t>
      </w:r>
    </w:p>
    <w:p w:rsidR="00000000" w:rsidDel="00000000" w:rsidP="00000000" w:rsidRDefault="00000000" w:rsidRPr="00000000" w14:paraId="0000006E">
      <w:pPr>
        <w:tabs>
          <w:tab w:val="left" w:pos="3540"/>
        </w:tabs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6F">
      <w:pPr>
        <w:tabs>
          <w:tab w:val="left" w:pos="3540"/>
        </w:tabs>
        <w:spacing w:after="160" w:line="259.2000000000000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spacing w:after="160" w:line="259.20000000000005" w:lineRule="auto"/>
        <w:ind w:hanging="270"/>
        <w:jc w:val="center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***  Por favor circula todas las que aplican y menciona el año en que ocurrieron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Historia Médica Familiar</w:t>
      </w:r>
      <w:r w:rsidDel="00000000" w:rsidR="00000000" w:rsidRPr="00000000">
        <w:rPr>
          <w:b w:val="1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Alcoholismo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del hígado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Alergia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Diabetes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Estómago/úlceras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Epilepsia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Pulmonar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cardíaca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Psicológicos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Glaucoma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Derrame Cerebral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Cáncer/tumores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Presión alta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Enfermedades Genéticas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coronaria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del riñón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160" w:line="259.20000000000005" w:lineRule="auto"/>
        <w:rPr>
          <w:vertAlign w:val="baseline"/>
        </w:rPr>
        <w:sectPr>
          <w:headerReference r:id="rId8" w:type="default"/>
          <w:headerReference r:id="rId9" w:type="first"/>
          <w:footerReference r:id="rId10" w:type="first"/>
          <w:pgSz w:h="15840" w:w="12240" w:orient="portrait"/>
          <w:pgMar w:bottom="1170" w:top="1080" w:left="1800" w:right="180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Musculoesquelética</w:t>
      </w: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Rigidez/dolor de cuello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Espalda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Calambres pierna o pantorrilla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del Omoplato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Espalda baja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del Tobillo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de articulación del hombro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de Sacroilíaca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Tobillos débiles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brazo superior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de Cadera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Entumecimiento y hormigueo en los pies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en el Codo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en la pierna o muslo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Dolor/rigidez Pié o dedos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en la Muñeca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de pantorrilla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Espasmo muscular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Mano o Dedos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Piernas débiles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Debilidad Muscular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Entumecimiento y hormigueo en las manos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de Rodillas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Parálisis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Dolor/rigidez Espalda superior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Rodillas débiles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Rigidez generalizada</w:t>
            </w:r>
          </w:p>
        </w:tc>
      </w:tr>
    </w:tbl>
    <w:p w:rsidR="00000000" w:rsidDel="00000000" w:rsidP="00000000" w:rsidRDefault="00000000" w:rsidRPr="00000000" w14:paraId="000000A4">
      <w:pPr>
        <w:spacing w:after="160" w:line="259.20000000000005" w:lineRule="auto"/>
        <w:ind w:right="-570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El problema mejora con presión     ___  calor ___  frio___  otro __________________</w:t>
      </w:r>
    </w:p>
    <w:p w:rsidR="00000000" w:rsidDel="00000000" w:rsidP="00000000" w:rsidRDefault="00000000" w:rsidRPr="00000000" w14:paraId="000000A6">
      <w:pPr>
        <w:spacing w:after="160" w:line="259.20000000000005" w:lineRule="auto"/>
        <w:rPr>
          <w:vertAlign w:val="baseline"/>
        </w:rPr>
        <w:sectPr>
          <w:type w:val="continuous"/>
          <w:pgSz w:h="15840" w:w="12240" w:orient="portrait"/>
          <w:pgMar w:bottom="1170" w:top="1440" w:left="1530" w:right="1800" w:header="720" w:footer="720"/>
        </w:sectPr>
      </w:pPr>
      <w:r w:rsidDel="00000000" w:rsidR="00000000" w:rsidRPr="00000000">
        <w:rPr>
          <w:vertAlign w:val="baseline"/>
          <w:rtl w:val="0"/>
        </w:rPr>
        <w:t xml:space="preserve">     El problema se agrava con presión ___  calor ___  frio___  otro ________________</w:t>
      </w:r>
    </w:p>
    <w:p w:rsidR="00000000" w:rsidDel="00000000" w:rsidP="00000000" w:rsidRDefault="00000000" w:rsidRPr="00000000" w14:paraId="000000A7">
      <w:pPr>
        <w:pStyle w:val="Heading1"/>
        <w:spacing w:after="160" w:line="259.20000000000005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Gastrointestinal</w:t>
      </w: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Estreñimiento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Sangre en las heces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Acidez estomacal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Heces duras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Heces negras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Dolor/calambres abdomen inferior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Movimientos intestinales incompletos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Hemorroides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Dolor/calambres abdomen superior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Uso frecuente laxantes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Indigestión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Diarrea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Diverticulitis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Ruidos en el estómago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Heces blandas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Parásitos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 aliento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Movimientos intestinales erráticos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Distensión Abdominal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Apetito excesivo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Heces fétidas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Gases (flatulencia)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Poco apetito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Alimentos no digeridos en las heces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Moco en las heces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Sed excesiva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Hinchado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Hernia Hiatal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Náusea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Eructación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Úlcera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Vómitos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Incremento/pérdida de    más de 10 libras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tragar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160" w:line="259.20000000000005" w:lineRule="auto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spacing w:after="160" w:line="259.20000000000005" w:lineRule="auto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Con qué frecuencia vas al baño?  ____________</w:t>
      </w:r>
      <w:r w:rsidDel="00000000" w:rsidR="00000000" w:rsidRPr="00000000">
        <w:rPr>
          <w:u w:val="none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Cardiovascular</w:t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Presión Alta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Enfermedad coronaria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Edema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Presión Baja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Colesterol 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Hinchazón de las manos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Desmayos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Derrame Cerebral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Hinchazón de los pies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Arritmia cardíaca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Coágulo sanguíneo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Manos frías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válvulas cardíacas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Flebitis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Pies fríos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Latido cardíaco rápido/palpitaciones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Calambres en las piernas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Palmas manos calientes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Ataques de Vértigo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Venas Varicosas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Pies o suelas calientes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Respiratoria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Moretones con facilidad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Generalmente con mucho calor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Angina o dolor de pecho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Generalmente con mucho frio</w:t>
            </w:r>
          </w:p>
        </w:tc>
      </w:tr>
    </w:tbl>
    <w:p w:rsidR="00000000" w:rsidDel="00000000" w:rsidP="00000000" w:rsidRDefault="00000000" w:rsidRPr="00000000" w14:paraId="000000EC">
      <w:pPr>
        <w:spacing w:after="160" w:line="259.20000000000005" w:lineRule="auto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Piel y Cabellos</w:t>
      </w: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Erupciones/Salpullidos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Herpes Zoster (shingles)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Pies húmedos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Urticaria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Furúnculos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Palmas húmedas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Granos de acné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Hongos en la piel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Ardor en la piel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Úlceras o heridas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Hongos bajo las uñas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Eczema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Lunares recientes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Uñas frágiles o quebradizas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Psoriasis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Cambios recientes en lunares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Caída del cabello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Moretones fácilmente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Verrugas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Caspa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Sangra fácilmente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Piel Seca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160" w:line="259.20000000000005" w:lineRule="auto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3"/>
        <w:pageBreakBefore w:val="0"/>
        <w:spacing w:after="160" w:line="259.20000000000005" w:lineRule="auto"/>
        <w:rPr>
          <w:u w:val="none"/>
        </w:rPr>
      </w:pPr>
      <w:r w:rsidDel="00000000" w:rsidR="00000000" w:rsidRPr="00000000">
        <w:rPr>
          <w:u w:val="none"/>
          <w:vertAlign w:val="baseline"/>
          <w:rtl w:val="0"/>
        </w:rPr>
        <w:t xml:space="preserve">Algún área adormecida?  _____   Dónde?______________________________________</w:t>
      </w:r>
      <w:r w:rsidDel="00000000" w:rsidR="00000000" w:rsidRPr="00000000">
        <w:rPr>
          <w:u w:val="none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Ojos/Visión</w:t>
      </w: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Miopía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Ceguera Nocturna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Ojos acuosos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Hipermetropía (Presbicia)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Sensibilidad a la luz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Ojos irritados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Astigmatismo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Visión borrosa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Ojos enrojecidos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Glaucoma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Manchas flotantes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Conjuntivitis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Cataratas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Presión detrás de los ojos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Usas lentes o contactos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Visión de aura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en los ojos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right="-570"/>
              <w:rPr/>
            </w:pPr>
            <w:r w:rsidDel="00000000" w:rsidR="00000000" w:rsidRPr="00000000">
              <w:rPr>
                <w:rtl w:val="0"/>
              </w:rPr>
              <w:t xml:space="preserve">Ceguera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Visión doble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Ojos resecos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Infecciones en los ojos</w:t>
            </w:r>
          </w:p>
        </w:tc>
      </w:tr>
    </w:tbl>
    <w:p w:rsidR="00000000" w:rsidDel="00000000" w:rsidP="00000000" w:rsidRDefault="00000000" w:rsidRPr="00000000" w14:paraId="0000011F">
      <w:pPr>
        <w:spacing w:after="160" w:line="259.20000000000005" w:lineRule="auto"/>
        <w:ind w:right="-570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Sueño</w:t>
      </w: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dormirse, conectado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Despiertas durante la noche-mente vacía, ojos abiertos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despertar en la mañana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Sueño superficial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Despiertas durante la noche-pensando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Duerme con manta eléctrica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Alteración del sueño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Necesita tomar siestas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Duerme muy poco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Pesadillas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Duerme demasiado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Duerme en cama de agua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Somnoliento (a) en la 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Ronquido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Despiertas cansado (a)</w:t>
            </w:r>
          </w:p>
        </w:tc>
      </w:tr>
    </w:tbl>
    <w:p w:rsidR="00000000" w:rsidDel="00000000" w:rsidP="00000000" w:rsidRDefault="00000000" w:rsidRPr="00000000" w14:paraId="00000130">
      <w:pPr>
        <w:spacing w:after="160" w:line="259.20000000000005" w:lineRule="auto"/>
        <w:ind w:right="-480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3"/>
        <w:spacing w:after="160" w:line="259.20000000000005" w:lineRule="auto"/>
        <w:rPr>
          <w:u w:val="non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Cuántas horas duermes en un período de 24 horas? _______________</w:t>
      </w:r>
    </w:p>
    <w:p w:rsidR="00000000" w:rsidDel="00000000" w:rsidP="00000000" w:rsidRDefault="00000000" w:rsidRPr="00000000" w14:paraId="00000132">
      <w:pPr>
        <w:pStyle w:val="Heading3"/>
        <w:spacing w:after="160" w:line="259.20000000000005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Urinario and Genital</w:t>
      </w:r>
      <w:r w:rsidDel="00000000" w:rsidR="00000000" w:rsidRPr="00000000">
        <w:rPr>
          <w:b w:val="1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Cantidad escasa o pequeña de orina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flujo no para rápidamente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en los genitales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Orina oscura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durante el coito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Olor fuerte en la orina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Moja la cama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Baja energía sexual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Orina turbia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o ardor al orinar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Excesiva energía sexual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Cantidad abundante o grande de orina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en el área de la vejiga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puede alcanzar Orgasmos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Orina clara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Sangre en la orina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de Próstata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Incapaz de retener la orina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Infección de vejiga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Conteo bajo de esperma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Urgencia para orinar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Infección renal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Eyaculación durante el sueño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Orina con frecuencia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Cálculos en los riñones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Eyaculación precoz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orinar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Bultos en los testículos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puede mantener erección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Flujo de orina disminuido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Testículos dolorosos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spacing w:after="160" w:line="259.20000000000005" w:lineRule="auto"/>
        <w:ind w:left="-270" w:right="-390" w:firstLine="180"/>
        <w:rPr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60" w:line="259.20000000000005" w:lineRule="auto"/>
        <w:ind w:hanging="2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Con qué frecuencia orinas en 24 horas?  ____  Cuántas veces despiertas para orinar durante la noche?  ___</w:t>
      </w:r>
    </w:p>
    <w:p w:rsidR="00000000" w:rsidDel="00000000" w:rsidP="00000000" w:rsidRDefault="00000000" w:rsidRPr="00000000" w14:paraId="00000157">
      <w:pPr>
        <w:pageBreakBefore w:val="0"/>
        <w:spacing w:after="160" w:line="259.20000000000005" w:lineRule="auto"/>
        <w:ind w:hanging="27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Algún otro problema con tu sistema urinario? ______________________________________</w:t>
      </w:r>
    </w:p>
    <w:p w:rsidR="00000000" w:rsidDel="00000000" w:rsidP="00000000" w:rsidRDefault="00000000" w:rsidRPr="00000000" w14:paraId="00000158">
      <w:pPr>
        <w:spacing w:after="160" w:line="259.20000000000005" w:lineRule="auto"/>
        <w:ind w:hanging="27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3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Embarazos y Ginecología</w:t>
      </w:r>
      <w:r w:rsidDel="00000000" w:rsidR="00000000" w:rsidRPr="00000000">
        <w:rPr>
          <w:rtl w:val="0"/>
        </w:rPr>
      </w:r>
    </w:p>
    <w:tbl>
      <w:tblPr>
        <w:tblStyle w:val="Table11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embarazos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Poco flujo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Fibromas uterinos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partos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Sangre de color claro/pálido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Quiste en Ovarios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Partos prematuros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Períodos dolorosos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Quiste o Nódulos en las mamas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Abortos espontáneos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Endometriosis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Enfermedad pélvica inflamatoria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Abortos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Calambres antes de comenzar el 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Actualmente tiene un DIU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Partos difíciles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Calambres después de comenzar el 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 tenido un DIU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Cesáreas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Dolor de espalda con el 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Uso actual de Pastillas anticonceptivas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Edad de tus hijos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Manchas entre períodos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Uso previo de Pastillas anticonceptivas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Edad a la primera menstruación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Períodos irregulares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Otro método anticonceptivo 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Primer día de última menstruación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Irritabilidad Premenstrual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puede mantener un embarazo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Duración del flujo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Sensibilidad emocional Premenstrual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Tratando de embarazarme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Duración del ciclo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Tensión Premenstrual en las mamas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Infertilidad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Edad de la Menopausia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Distensión abdominal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Embarazada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Edad cuando menstruaste por última vez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Premenstrual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Náuseas matutinas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Histerectomía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Razón: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Retención de líquidos Premenstrual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Lactando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Ooforectomía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Razón: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de cabeza Premenstrual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Coágulos: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Morado oscuro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Marrón oscuro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Rojo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he comenzado a menstruar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Estreñimiento/Diarrea Premenstrual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Flujo vaginal: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Inodoro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Olor fuerte y pardusco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Blanco/parecido al queso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Espumoso y abundante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Picazón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Flujo irregular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Sofocos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Flujo fuerte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Citología anormal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spacing w:after="160" w:line="259.20000000000005" w:lineRule="auto"/>
        <w:ind w:left="-180" w:firstLine="0"/>
        <w:rPr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spacing w:after="160" w:line="259.20000000000005" w:lineRule="auto"/>
        <w:ind w:hanging="270"/>
        <w:rPr/>
      </w:pPr>
      <w:r w:rsidDel="00000000" w:rsidR="00000000" w:rsidRPr="00000000">
        <w:rPr>
          <w:vertAlign w:val="baseline"/>
          <w:rtl w:val="0"/>
        </w:rPr>
        <w:t xml:space="preserve">  Algún otro problema de embarazo o ginecológico?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160" w:line="259.20000000000005" w:lineRule="auto"/>
        <w:ind w:left="-9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 de la última citología _____________</w:t>
      </w:r>
      <w:r w:rsidDel="00000000" w:rsidR="00000000" w:rsidRPr="00000000">
        <w:rPr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1"/>
        <w:spacing w:after="160" w:line="259.2000000000000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Style w:val="Heading1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Respiratorio</w:t>
      </w:r>
      <w:r w:rsidDel="00000000" w:rsidR="00000000" w:rsidRPr="00000000">
        <w:rPr>
          <w:rtl w:val="0"/>
        </w:rPr>
      </w:r>
    </w:p>
    <w:tbl>
      <w:tblPr>
        <w:tblStyle w:val="Table12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Tos crónica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Flema amarillenta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Jadeo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Tos seca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Flema con sangre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Asma, más difícil para exhalar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Tos ruidosa y constipada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Bronquitis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Asma, más difícil para Inhalar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Tos suelta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Neumonía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Asma, peor al exhalar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Flema gruesa, pegajosa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al respirar profundo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Refriados de pecho frecuentes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Flema acuosa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respiratoria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Flema clara y blanca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Enfisema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160" w:line="259.20000000000005" w:lineRule="auto"/>
        <w:ind w:left="-90" w:firstLine="0"/>
        <w:rPr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Style w:val="Heading1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Cabeza, Oídos, Nariz, Boca, Garganta y Neurológico</w:t>
      </w:r>
      <w:r w:rsidDel="00000000" w:rsidR="00000000" w:rsidRPr="00000000">
        <w:rPr>
          <w:rtl w:val="0"/>
        </w:rPr>
      </w:r>
    </w:p>
    <w:tbl>
      <w:tblPr>
        <w:tblStyle w:val="Table13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Resfriados frecuentes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Cambios en la escritura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Boca 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Sinusitis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de cabeza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Saliva o babeo en exceso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facial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Migrañas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 sabor en la boca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Quijada tensa o crujidos (TMJ)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Congestión de oídos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Cambios en el gusto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Rechinar los dientes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de oídos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Heridas en la lengua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Caries frecuentes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Zumbido en los oídos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Heridas en la boca (aftas)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Problemas de encías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oír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Heridas en los labios (ampolla febril)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Sangrado de encías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tragar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Prótesis dental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Sordera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Nódulo o fisura en la garganta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Mareos o pérdida del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Congestión nasal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Dolor de garganta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Contusión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Secreción nasal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Nódulos linfáticos hinchados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Temblores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Sangrados nasales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Amigdalitis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Convulsiones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Estornudos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Faringitis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Debilidad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Alergias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Adormecimiento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Disminución del sentido del olfato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spacing w:after="160" w:line="259.20000000000005" w:lineRule="auto"/>
        <w:rPr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Style w:val="Heading1"/>
        <w:pageBreakBefore w:val="0"/>
        <w:spacing w:after="160" w:line="259.20000000000005" w:lineRule="auto"/>
        <w:rPr/>
      </w:pPr>
      <w:r w:rsidDel="00000000" w:rsidR="00000000" w:rsidRPr="00000000">
        <w:rPr>
          <w:b w:val="1"/>
          <w:vertAlign w:val="baseline"/>
          <w:rtl w:val="0"/>
        </w:rPr>
        <w:t xml:space="preserve">General</w:t>
      </w:r>
      <w:r w:rsidDel="00000000" w:rsidR="00000000" w:rsidRPr="00000000">
        <w:rPr>
          <w:b w:val="1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4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Simple Resfriado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Ictericia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Pérdida de peso reciente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Gripe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Inflamación de las axilas y las ingles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Aumento reciente de peso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Fiebre recurrente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 frecuencia sediento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Escalofríos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Fatigado siempre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Raramente sediento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Sudores nocturnos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 fatiga fácilmente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Uso de alcohol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Transpira fácilmente con o sin esfuerzo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Caída repentina de energía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Fuma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Raramente transpira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Drogas fuertes o recreativas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spacing w:after="160" w:line="259.20000000000005" w:lineRule="auto"/>
        <w:ind w:left="-180" w:firstLine="90"/>
        <w:rPr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Style w:val="Heading4"/>
        <w:pageBreakBefore w:val="0"/>
        <w:spacing w:after="160" w:line="259.20000000000005" w:lineRule="auto"/>
        <w:ind w:left="-18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Emocional </w:t>
      </w:r>
      <w:r w:rsidDel="00000000" w:rsidR="00000000" w:rsidRPr="00000000">
        <w:rPr>
          <w:rtl w:val="0"/>
        </w:rPr>
      </w:r>
    </w:p>
    <w:tbl>
      <w:tblPr>
        <w:tblStyle w:val="Table15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Depresión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Cambios de humor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Llanto frecuente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Sentimientos suicidas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Episodios maníacos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Ansiedad o miedo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Rabia o irritación frecuentes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Obsesivo o Compulsivo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Indecisión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Tendencia a reprimir emociones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Tristeza o luto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manejar el stress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Pierde el temperamento fácilmente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Relajarse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Sueños o pensamientos aterradores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Falta de concentración o memoria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Timidez o sensibilidad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para el 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Preocupación excesiva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Desea ayuda psiquiátrica</w:t>
            </w:r>
          </w:p>
        </w:tc>
      </w:tr>
    </w:tbl>
    <w:p w:rsidR="00000000" w:rsidDel="00000000" w:rsidP="00000000" w:rsidRDefault="00000000" w:rsidRPr="00000000" w14:paraId="00000217">
      <w:pPr>
        <w:spacing w:after="160" w:line="259.20000000000005" w:lineRule="auto"/>
        <w:ind w:right="-210"/>
        <w:rPr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Alguna vez has sufrido abuso emocional, físico o sexual? _______________________</w:t>
      </w:r>
      <w:r w:rsidDel="00000000" w:rsidR="00000000" w:rsidRPr="00000000">
        <w:rPr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Alguna vez has sido tratado por problemas emocionales? ________________________</w:t>
      </w:r>
    </w:p>
    <w:p w:rsidR="00000000" w:rsidDel="00000000" w:rsidP="00000000" w:rsidRDefault="00000000" w:rsidRPr="00000000" w14:paraId="0000021A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tenido recientemente alguna experiencia inusualmente estresante (divorcio, muerte de algún ser querido, bancarrota, desempleo, enfermedad, daño o lesión, etc.)?  Describir.</w:t>
      </w:r>
    </w:p>
    <w:p w:rsidR="00000000" w:rsidDel="00000000" w:rsidP="00000000" w:rsidRDefault="00000000" w:rsidRPr="00000000" w14:paraId="0000021B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1C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D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Existe un estrés constante en tu vida, en el trabajo, con tu familia, etc. _______________</w:t>
      </w:r>
    </w:p>
    <w:p w:rsidR="00000000" w:rsidDel="00000000" w:rsidP="00000000" w:rsidRDefault="00000000" w:rsidRPr="00000000" w14:paraId="0000021E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0" w:right="54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20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Algún otro problema emocional? _____________________________________________</w:t>
      </w:r>
    </w:p>
    <w:p w:rsidR="00000000" w:rsidDel="00000000" w:rsidP="00000000" w:rsidRDefault="00000000" w:rsidRPr="00000000" w14:paraId="00000221">
      <w:pPr>
        <w:spacing w:after="160" w:line="259.20000000000005" w:lineRule="auto"/>
        <w:ind w:right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720" w:right="540" w:hanging="720"/>
        <w:jc w:val="left"/>
        <w:rPr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160" w:line="259.20000000000005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Emociones</w:t>
      </w:r>
      <w:r w:rsidDel="00000000" w:rsidR="00000000" w:rsidRPr="00000000">
        <w:rPr>
          <w:b w:val="1"/>
          <w:u w:val="single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0"/>
          <w:numId w:val="1"/>
        </w:numPr>
        <w:spacing w:after="160" w:line="259.20000000000005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Rabia/Frustración</w:t>
      </w:r>
      <w:r w:rsidDel="00000000" w:rsidR="00000000" w:rsidRPr="00000000">
        <w:rPr>
          <w:vertAlign w:val="baseline"/>
          <w:rtl w:val="0"/>
        </w:rPr>
        <w:t xml:space="preserve">. Puedes expresar tu rabia? Estás a menudo al borde y te enojas fácilmente, o eres más del tipo de persona que tiene dificultad para expresar sus sentimientos de rabia. Describir brevemente________________________________</w:t>
      </w:r>
    </w:p>
    <w:p w:rsidR="00000000" w:rsidDel="00000000" w:rsidP="00000000" w:rsidRDefault="00000000" w:rsidRPr="00000000" w14:paraId="00000225">
      <w:pPr>
        <w:numPr>
          <w:ilvl w:val="0"/>
          <w:numId w:val="1"/>
        </w:numPr>
        <w:spacing w:after="160" w:line="259.20000000000005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Alegría</w:t>
      </w:r>
      <w:r w:rsidDel="00000000" w:rsidR="00000000" w:rsidRPr="00000000">
        <w:rPr>
          <w:vertAlign w:val="baseline"/>
          <w:rtl w:val="0"/>
        </w:rPr>
        <w:t xml:space="preserve">. Te ríes con frecuencia durante momentos inapropiados o te ríes muy frecuentemente. O tiendes a tener dificultad expresando alegría y risas. Describir brevemente_________________________________________________________</w:t>
      </w:r>
    </w:p>
    <w:p w:rsidR="00000000" w:rsidDel="00000000" w:rsidP="00000000" w:rsidRDefault="00000000" w:rsidRPr="00000000" w14:paraId="00000226">
      <w:pPr>
        <w:numPr>
          <w:ilvl w:val="0"/>
          <w:numId w:val="1"/>
        </w:numPr>
        <w:spacing w:after="160" w:line="259.20000000000005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Comprensión</w:t>
      </w:r>
      <w:r w:rsidDel="00000000" w:rsidR="00000000" w:rsidRPr="00000000">
        <w:rPr>
          <w:vertAlign w:val="baseline"/>
          <w:rtl w:val="0"/>
        </w:rPr>
        <w:t xml:space="preserve">. Tiendes a buscar la comprensión de otros cuando enfrentas algún problema o dolor, o eres incapaz de aceptar la comprensión de los otros. Tiendes a ser demasiado compasivo o comprensivo con los demás, o es lo contrario. Describir brevemente___________________________________________________________</w:t>
      </w:r>
    </w:p>
    <w:p w:rsidR="00000000" w:rsidDel="00000000" w:rsidP="00000000" w:rsidRDefault="00000000" w:rsidRPr="00000000" w14:paraId="00000227">
      <w:pPr>
        <w:numPr>
          <w:ilvl w:val="0"/>
          <w:numId w:val="1"/>
        </w:numPr>
        <w:spacing w:after="160" w:line="259.20000000000005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Duelo/Pérdida.</w:t>
      </w:r>
      <w:r w:rsidDel="00000000" w:rsidR="00000000" w:rsidRPr="00000000">
        <w:rPr>
          <w:vertAlign w:val="baseline"/>
          <w:rtl w:val="0"/>
        </w:rPr>
        <w:t xml:space="preserve"> Puedes llorar, tienes dificultad para llorar independientemente de la situación, o lloras por cosas simples. Vives tu duelo o sentimiento de pérdida con facilidad, o es difícil. Describir brevemente___________________________________</w:t>
      </w:r>
    </w:p>
    <w:p w:rsidR="00000000" w:rsidDel="00000000" w:rsidP="00000000" w:rsidRDefault="00000000" w:rsidRPr="00000000" w14:paraId="00000228">
      <w:pPr>
        <w:spacing w:after="160" w:line="259.20000000000005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229">
      <w:pPr>
        <w:numPr>
          <w:ilvl w:val="0"/>
          <w:numId w:val="1"/>
        </w:numPr>
        <w:spacing w:after="160" w:line="259.20000000000005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Miedo.</w:t>
      </w:r>
      <w:r w:rsidDel="00000000" w:rsidR="00000000" w:rsidRPr="00000000">
        <w:rPr>
          <w:vertAlign w:val="baseline"/>
          <w:rtl w:val="0"/>
        </w:rPr>
        <w:t xml:space="preserve"> Te asustas con facilidad, o rara vez sientes miedo. Describir brevemente______</w:t>
      </w:r>
    </w:p>
    <w:p w:rsidR="00000000" w:rsidDel="00000000" w:rsidP="00000000" w:rsidRDefault="00000000" w:rsidRPr="00000000" w14:paraId="0000022A">
      <w:pPr>
        <w:spacing w:after="160" w:line="259.20000000000005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22B">
      <w:pPr>
        <w:spacing w:after="160" w:line="259.20000000000005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Familia / Relaciones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día en que naciste (salud, dificultades, estrés y expectativas familiares)_________________</w:t>
      </w:r>
    </w:p>
    <w:p w:rsidR="00000000" w:rsidDel="00000000" w:rsidP="00000000" w:rsidRDefault="00000000" w:rsidRPr="00000000" w14:paraId="0000022D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2E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Dificultades o factores estresantes durante la infancia/adolescencia (describir)______________</w:t>
      </w:r>
    </w:p>
    <w:p w:rsidR="00000000" w:rsidDel="00000000" w:rsidP="00000000" w:rsidRDefault="00000000" w:rsidRPr="00000000" w14:paraId="0000022F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Amistades (vida social). Se te hace fácil hacer amigos y conservarlos, o se te hace difícil Describir____________________________________________________________________</w:t>
      </w:r>
    </w:p>
    <w:p w:rsidR="00000000" w:rsidDel="00000000" w:rsidP="00000000" w:rsidRDefault="00000000" w:rsidRPr="00000000" w14:paraId="00000230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Relación actual con tus padres y hermanos (describir) _________________________________</w:t>
      </w:r>
    </w:p>
    <w:p w:rsidR="00000000" w:rsidDel="00000000" w:rsidP="00000000" w:rsidRDefault="00000000" w:rsidRPr="00000000" w14:paraId="00000231">
      <w:pPr>
        <w:spacing w:after="160" w:line="259.20000000000005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Horarios / Hábitos / Intereses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Horarios para dormir y calidad del sueño (describir)__________________________________</w:t>
      </w:r>
    </w:p>
    <w:p w:rsidR="00000000" w:rsidDel="00000000" w:rsidP="00000000" w:rsidRDefault="00000000" w:rsidRPr="00000000" w14:paraId="00000233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Nutrición y alimentación, regularidad y hábitos, por ejemplo, comes siempre con prisa o te tomas tu tiempo para comer y disfrutar tus comidas (describir)__________________________</w:t>
      </w:r>
    </w:p>
    <w:p w:rsidR="00000000" w:rsidDel="00000000" w:rsidP="00000000" w:rsidRDefault="00000000" w:rsidRPr="00000000" w14:paraId="00000234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Vida laboral (satisfacción, metas, estrés, etc.) Describe._______________________________</w:t>
      </w:r>
    </w:p>
    <w:p w:rsidR="00000000" w:rsidDel="00000000" w:rsidP="00000000" w:rsidRDefault="00000000" w:rsidRPr="00000000" w14:paraId="00000235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Vida Sexual (placer, frecuencia, dificultades, etc.). Describe___________________________</w:t>
      </w:r>
    </w:p>
    <w:p w:rsidR="00000000" w:rsidDel="00000000" w:rsidP="00000000" w:rsidRDefault="00000000" w:rsidRPr="00000000" w14:paraId="00000236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Intereses Intelectuales (describir)_________________________________________________</w:t>
      </w:r>
    </w:p>
    <w:p w:rsidR="00000000" w:rsidDel="00000000" w:rsidP="00000000" w:rsidRDefault="00000000" w:rsidRPr="00000000" w14:paraId="00000237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Ejercicios/auto-cuidado (describir)________________________________________________</w:t>
      </w:r>
    </w:p>
    <w:p w:rsidR="00000000" w:rsidDel="00000000" w:rsidP="00000000" w:rsidRDefault="00000000" w:rsidRPr="00000000" w14:paraId="00000238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es lo que más disfruto (describir)______________________________________________</w:t>
      </w:r>
    </w:p>
    <w:p w:rsidR="00000000" w:rsidDel="00000000" w:rsidP="00000000" w:rsidRDefault="00000000" w:rsidRPr="00000000" w14:paraId="00000239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Espiritualidad/religión (objetivo en la vida o misión en la vida, metas, satisfacción, etc.) Describe.____________________________________________________________________</w:t>
      </w:r>
    </w:p>
    <w:p w:rsidR="00000000" w:rsidDel="00000000" w:rsidP="00000000" w:rsidRDefault="00000000" w:rsidRPr="00000000" w14:paraId="0000023A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Cómo me veo a mi mismo (capacidad de amar, autoestima, firmeza, poder, etc.) Fortalezas y limitaciones. Describe__________________________________________________________</w:t>
      </w:r>
    </w:p>
    <w:p w:rsidR="00000000" w:rsidDel="00000000" w:rsidP="00000000" w:rsidRDefault="00000000" w:rsidRPr="00000000" w14:paraId="0000023B">
      <w:pPr>
        <w:spacing w:after="160" w:line="259.20000000000005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Expectativas con respecto al Tratamiento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pocas palabras, en que crees que consiste este tratamiento ___________________________</w:t>
      </w:r>
    </w:p>
    <w:p w:rsidR="00000000" w:rsidDel="00000000" w:rsidP="00000000" w:rsidRDefault="00000000" w:rsidRPr="00000000" w14:paraId="0000023D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Cuánto tiempo crees que debe durar_______________________________________________</w:t>
      </w:r>
    </w:p>
    <w:p w:rsidR="00000000" w:rsidDel="00000000" w:rsidP="00000000" w:rsidRDefault="00000000" w:rsidRPr="00000000" w14:paraId="0000023E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Cómo crees que el profesional debe interactuar con sus clientes. Cuáles son las cualidades ideales que él o ella debe tener ___________________________________________________</w:t>
      </w:r>
    </w:p>
    <w:p w:rsidR="00000000" w:rsidDel="00000000" w:rsidP="00000000" w:rsidRDefault="00000000" w:rsidRPr="00000000" w14:paraId="0000023F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Cuáles son tus expectativas y lo que esperas al venir aquí ______________________________</w:t>
      </w:r>
    </w:p>
    <w:p w:rsidR="00000000" w:rsidDel="00000000" w:rsidP="00000000" w:rsidRDefault="00000000" w:rsidRPr="00000000" w14:paraId="00000240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Puedes explicar esto en términos de cambios específicos de comportamientos. Por ejemplo, “Quiero dejar de hacer….”, o “Quiero comenzar a hacer….”____________________________</w:t>
      </w:r>
    </w:p>
    <w:p w:rsidR="00000000" w:rsidDel="00000000" w:rsidP="00000000" w:rsidRDefault="00000000" w:rsidRPr="00000000" w14:paraId="00000241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Cómo sabrás que estos cambios han ocurrido _______________________________________</w:t>
      </w:r>
    </w:p>
    <w:p w:rsidR="00000000" w:rsidDel="00000000" w:rsidP="00000000" w:rsidRDefault="00000000" w:rsidRPr="00000000" w14:paraId="00000242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Cuál es tu perspectiva de lo que necesitaría pasar para que estos cambios ocurran. Qué obstáculos pueden haber________________________________________________________</w:t>
      </w:r>
    </w:p>
    <w:p w:rsidR="00000000" w:rsidDel="00000000" w:rsidP="00000000" w:rsidRDefault="00000000" w:rsidRPr="00000000" w14:paraId="00000243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244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Qué reacciones importantes crees que estos cambios causarán en otros ___________________</w:t>
      </w:r>
    </w:p>
    <w:p w:rsidR="00000000" w:rsidDel="00000000" w:rsidP="00000000" w:rsidRDefault="00000000" w:rsidRPr="00000000" w14:paraId="00000245">
      <w:pPr>
        <w:spacing w:after="160" w:line="259.20000000000005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</w:t>
      </w:r>
      <w:r w:rsidDel="00000000" w:rsidR="00000000" w:rsidRPr="00000000">
        <w:rPr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70" w:top="1440" w:left="1800" w:right="1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pageBreakBefore w:val="0"/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1471613" cy="70660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06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ind w:left="-180" w:hanging="90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ind w:right="540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180" w:leftChars="-1" w:rightChars="0" w:hanging="90" w:firstLineChars="-1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540"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360" w:lineRule="auto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70" w:leftChars="-1" w:rightChars="0" w:hanging="27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270" w:right="-480" w:leftChars="-1" w:rightChars="0" w:hanging="27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3KwmnEpmJefShgGCud57NkWIA==">AMUW2mVMX6QVwnefndLg0IHZpJREkw1tQyEpeoM2ftLtOTCcnPlncpN60u5nxSiZJFzaj+KnRVkejI5lu2Iv18tlYyn5yYko6kpiRa1UTOtsAJFYStD6VgECzU9QQbW21gbElk9Ns3YI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2018-08-15T18:40:00Z</dcterms:created>
  <dc:creator>jan</dc:creator>
</cp:coreProperties>
</file>